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E" w:rsidRPr="00A10E3E" w:rsidRDefault="000A2BAF" w:rsidP="000A2B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4347210</wp:posOffset>
            </wp:positionV>
            <wp:extent cx="2981325" cy="2238375"/>
            <wp:effectExtent l="19050" t="0" r="9525" b="0"/>
            <wp:wrapSquare wrapText="bothSides"/>
            <wp:docPr id="3" name="Рисунок 183" descr="C:\Users\ПК-ASS\Desktop\pxF1o1MHuNJ8nH9OEPYbSCxw0vsRL4K-BvNAYaV4-BeqHE5_n68xbbVSw5kL7iLTkYrJyU1rg4mzFOJdvQzS6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ПК-ASS\Desktop\pxF1o1MHuNJ8nH9OEPYbSCxw0vsRL4K-BvNAYaV4-BeqHE5_n68xbbVSw5kL7iLTkYrJyU1rg4mzFOJdvQzS65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E3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4594860</wp:posOffset>
            </wp:positionV>
            <wp:extent cx="3047365" cy="2286000"/>
            <wp:effectExtent l="19050" t="0" r="635" b="0"/>
            <wp:wrapSquare wrapText="bothSides"/>
            <wp:docPr id="176" name="Рисунок 176" descr="C:\Users\ПК-ASS\Desktop\YhiuRR_t3SRbf6PVLFAZ1V7YTLKb1zezU4lSsaCEp_QVXol6l6XG7uS4-MwSOOefUI1Rply93hL3TlT7TGGVP3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ПК-ASS\Desktop\YhiuRR_t3SRbf6PVLFAZ1V7YTLKb1zezU4lSsaCEp_QVXol6l6XG7uS4-MwSOOefUI1Rply93hL3TlT7TGGVP3S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сентября, в Ардатовском муниципальном округе, состоялись соревнования по лёгкой атлетике среди школьных команд </w:t>
      </w:r>
      <w:r w:rsid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округа, в рамках Всероссийского 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бега "Кросс нации - 2024"</w:t>
      </w:r>
      <w:r w:rsidR="00A10E3E">
        <w:rPr>
          <w:rFonts w:ascii="Times New Roman" w:hAnsi="Times New Roman" w:cs="Times New Roman"/>
          <w:sz w:val="28"/>
          <w:szCs w:val="28"/>
        </w:rPr>
        <w:t>.</w:t>
      </w:r>
      <w:r w:rsidR="008E587A" w:rsidRPr="008E587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🏃‍♂" style="width:24pt;height:24pt"/>
        </w:pic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587A" w:rsidRPr="008E587A">
        <w:rPr>
          <w:rFonts w:ascii="Times New Roman" w:hAnsi="Times New Roman" w:cs="Times New Roman"/>
          <w:sz w:val="28"/>
          <w:szCs w:val="28"/>
        </w:rPr>
        <w:pict>
          <v:shape id="_x0000_i1026" type="#_x0000_t75" alt="✅" style="width:24pt;height:24pt"/>
        </w:pic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развития приоритетного направления, с целью привлечения детей к спорту и пропаганды здорового образа жизни спортсмены МБОУ Стексовская СШ, члены школьного спортивного клуба " Чемпион " приняли участие в этих соревнованиях.</w:t>
      </w:r>
      <w:r w:rsidR="00A10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упорной борьбы юноши нашей школы в средней возрастной группе заняли </w:t>
      </w:r>
      <w:r w:rsidR="00A10E3E">
        <w:rPr>
          <w:rFonts w:ascii="Times New Roman" w:hAnsi="Times New Roman" w:cs="Times New Roman"/>
          <w:sz w:val="28"/>
          <w:szCs w:val="28"/>
        </w:rPr>
        <w:t xml:space="preserve"> 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место.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девушек 2010 - 2011 г. р. прибежали к финишу четвёртыми.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мальчиков 2012-2013 года принимали участие в таких соревнованиях первый раз, к сожалению, они не добились высоких результатов, но получили огромный опыт. В следующий раз у них всё получится!</w:t>
      </w:r>
      <w:r w:rsidR="00A10E3E">
        <w:rPr>
          <w:rFonts w:ascii="Times New Roman" w:hAnsi="Times New Roman" w:cs="Times New Roman"/>
          <w:sz w:val="28"/>
          <w:szCs w:val="28"/>
        </w:rPr>
        <w:t xml:space="preserve"> </w:t>
      </w:r>
      <w:r w:rsidR="00A10E3E" w:rsidRPr="00A1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 наших спортсменов с их достижениями и желаем дальнейших успехов!!!</w:t>
      </w:r>
    </w:p>
    <w:p w:rsidR="00A10E3E" w:rsidRPr="000A2BAF" w:rsidRDefault="000A2BAF" w:rsidP="00A10E3E">
      <w:pPr>
        <w:spacing w:after="0" w:line="360" w:lineRule="auto"/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6880860</wp:posOffset>
            </wp:positionV>
            <wp:extent cx="3076575" cy="2305050"/>
            <wp:effectExtent l="19050" t="0" r="9525" b="0"/>
            <wp:wrapSquare wrapText="bothSides"/>
            <wp:docPr id="6" name="Рисунок 195" descr="C:\Users\ПК-ASS\Desktop\bDBkss0imMa9pYg9dOYDD8s6aggqoOy5OBoVTK62dguH6h9faURSSRX-UCB9Xf9HDQ6b6sAgfqCU6UFbzOT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ПК-ASS\Desktop\bDBkss0imMa9pYg9dOYDD8s6aggqoOy5OBoVTK62dguH6h9faURSSRX-UCB9Xf9HDQ6b6sAgfqCU6UFbzOTSP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-604520</wp:posOffset>
            </wp:positionH>
            <wp:positionV relativeFrom="margin">
              <wp:posOffset>6957060</wp:posOffset>
            </wp:positionV>
            <wp:extent cx="2933065" cy="2210435"/>
            <wp:effectExtent l="19050" t="0" r="635" b="0"/>
            <wp:wrapSquare wrapText="bothSides"/>
            <wp:docPr id="8" name="Рисунок 188" descr="C:\Users\ПК-ASS\Desktop\6wLk9tgsbjWbxFRSGwL72zsABb4m2Kc3LLVVPw-BK-vxcWcL8LjiesKQp7FUGoWCKoLm3SVI-re5goBJ614KvJ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ПК-ASS\Desktop\6wLk9tgsbjWbxFRSGwL72zsABb4m2Kc3LLVVPw-BK-vxcWcL8LjiesKQp7FUGoWCKoLm3SVI-re5goBJ614KvJ9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0E3E" w:rsidRPr="000A2BAF" w:rsidSect="000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81" w:rsidRDefault="00B17481" w:rsidP="00BF23A6">
      <w:pPr>
        <w:spacing w:after="0" w:line="240" w:lineRule="auto"/>
      </w:pPr>
      <w:r>
        <w:separator/>
      </w:r>
    </w:p>
  </w:endnote>
  <w:endnote w:type="continuationSeparator" w:id="1">
    <w:p w:rsidR="00B17481" w:rsidRDefault="00B17481" w:rsidP="00BF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81" w:rsidRDefault="00B17481" w:rsidP="00BF23A6">
      <w:pPr>
        <w:spacing w:after="0" w:line="240" w:lineRule="auto"/>
      </w:pPr>
      <w:r>
        <w:separator/>
      </w:r>
    </w:p>
  </w:footnote>
  <w:footnote w:type="continuationSeparator" w:id="1">
    <w:p w:rsidR="00B17481" w:rsidRDefault="00B17481" w:rsidP="00BF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38FD"/>
    <w:rsid w:val="000238FD"/>
    <w:rsid w:val="000A2BAF"/>
    <w:rsid w:val="000F1570"/>
    <w:rsid w:val="001E79EF"/>
    <w:rsid w:val="00667FBD"/>
    <w:rsid w:val="006E2AC8"/>
    <w:rsid w:val="008E587A"/>
    <w:rsid w:val="009A6328"/>
    <w:rsid w:val="00A10E3E"/>
    <w:rsid w:val="00B17481"/>
    <w:rsid w:val="00B25E0E"/>
    <w:rsid w:val="00B60C5C"/>
    <w:rsid w:val="00B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C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3A6"/>
  </w:style>
  <w:style w:type="paragraph" w:styleId="a7">
    <w:name w:val="footer"/>
    <w:basedOn w:val="a"/>
    <w:link w:val="a8"/>
    <w:uiPriority w:val="99"/>
    <w:semiHidden/>
    <w:unhideWhenUsed/>
    <w:rsid w:val="00BF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C6C6-9603-4185-8ABA-DF1B3976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ПК-ASS</dc:creator>
  <cp:lastModifiedBy>PK_11</cp:lastModifiedBy>
  <cp:revision>2</cp:revision>
  <dcterms:created xsi:type="dcterms:W3CDTF">2024-11-05T08:41:00Z</dcterms:created>
  <dcterms:modified xsi:type="dcterms:W3CDTF">2024-11-05T08:41:00Z</dcterms:modified>
</cp:coreProperties>
</file>